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02E9E9" w14:textId="0F01BAC5" w:rsidR="00CD05C9" w:rsidRDefault="00CD05C9" w:rsidP="001B1A88">
      <w:pPr>
        <w:jc w:val="center"/>
        <w:rPr>
          <w:rStyle w:val="HTMLCite"/>
          <w:rFonts w:ascii="Arial" w:hAnsi="Arial" w:cs="Arial"/>
          <w:color w:val="666666"/>
          <w:lang w:val="en"/>
        </w:rPr>
      </w:pPr>
      <w:r w:rsidRPr="000A4F22">
        <w:rPr>
          <w:b/>
          <w:sz w:val="24"/>
          <w:szCs w:val="24"/>
        </w:rPr>
        <w:t>PA Criminal Background Check</w:t>
      </w:r>
      <w:r>
        <w:rPr>
          <w:b/>
          <w:sz w:val="24"/>
          <w:szCs w:val="24"/>
        </w:rPr>
        <w:t xml:space="preserve"> </w:t>
      </w:r>
      <w:hyperlink r:id="rId7" w:history="1">
        <w:r w:rsidRPr="00165221">
          <w:rPr>
            <w:rStyle w:val="Hyperlink"/>
            <w:rFonts w:ascii="Arial" w:hAnsi="Arial" w:cs="Arial"/>
            <w:lang w:val="en"/>
          </w:rPr>
          <w:t>https://</w:t>
        </w:r>
        <w:r w:rsidRPr="00165221">
          <w:rPr>
            <w:rStyle w:val="Hyperlink"/>
            <w:rFonts w:ascii="Arial" w:hAnsi="Arial" w:cs="Arial"/>
            <w:b/>
            <w:bCs/>
            <w:lang w:val="en"/>
          </w:rPr>
          <w:t>epa</w:t>
        </w:r>
        <w:r w:rsidRPr="00165221">
          <w:rPr>
            <w:rStyle w:val="Hyperlink"/>
            <w:rFonts w:ascii="Arial" w:hAnsi="Arial" w:cs="Arial"/>
            <w:b/>
            <w:bCs/>
            <w:lang w:val="en"/>
          </w:rPr>
          <w:t>t</w:t>
        </w:r>
        <w:r w:rsidRPr="00165221">
          <w:rPr>
            <w:rStyle w:val="Hyperlink"/>
            <w:rFonts w:ascii="Arial" w:hAnsi="Arial" w:cs="Arial"/>
            <w:b/>
            <w:bCs/>
            <w:lang w:val="en"/>
          </w:rPr>
          <w:t>ch</w:t>
        </w:r>
        <w:r w:rsidRPr="00165221">
          <w:rPr>
            <w:rStyle w:val="Hyperlink"/>
            <w:rFonts w:ascii="Arial" w:hAnsi="Arial" w:cs="Arial"/>
            <w:lang w:val="en"/>
          </w:rPr>
          <w:t>.state.pa.us/</w:t>
        </w:r>
      </w:hyperlink>
    </w:p>
    <w:p w14:paraId="0DD477E0" w14:textId="77777777" w:rsidR="00CD05C9" w:rsidRPr="000A4F22" w:rsidRDefault="00CD05C9" w:rsidP="00CD05C9">
      <w:pPr>
        <w:rPr>
          <w:b/>
          <w:sz w:val="24"/>
          <w:szCs w:val="24"/>
        </w:rPr>
      </w:pPr>
    </w:p>
    <w:p w14:paraId="7106B496" w14:textId="0A94AD4A" w:rsidR="001B1A88" w:rsidRPr="001B1A88" w:rsidRDefault="00CD05C9" w:rsidP="001B1A88">
      <w:pPr>
        <w:jc w:val="center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As of July </w:t>
      </w:r>
      <w:r w:rsidRPr="00536A03">
        <w:rPr>
          <w:sz w:val="24"/>
          <w:szCs w:val="24"/>
        </w:rPr>
        <w:t xml:space="preserve">2015, </w:t>
      </w:r>
      <w:r w:rsidRPr="00536A03">
        <w:rPr>
          <w:b/>
          <w:sz w:val="24"/>
          <w:szCs w:val="24"/>
        </w:rPr>
        <w:t>volunteers</w:t>
      </w:r>
      <w:r>
        <w:rPr>
          <w:sz w:val="24"/>
          <w:szCs w:val="24"/>
        </w:rPr>
        <w:t xml:space="preserve"> can obtain their </w:t>
      </w:r>
      <w:r w:rsidRPr="000A4F22">
        <w:rPr>
          <w:b/>
          <w:sz w:val="24"/>
          <w:szCs w:val="24"/>
        </w:rPr>
        <w:t>PA Criminal Background</w:t>
      </w:r>
      <w:r w:rsidRPr="00536A03">
        <w:rPr>
          <w:sz w:val="24"/>
          <w:szCs w:val="24"/>
        </w:rPr>
        <w:t xml:space="preserve"> check </w:t>
      </w:r>
      <w:r w:rsidR="001A5CD0">
        <w:rPr>
          <w:sz w:val="24"/>
          <w:szCs w:val="24"/>
        </w:rPr>
        <w:t>free of charge</w:t>
      </w:r>
      <w:r w:rsidRPr="00536A03">
        <w:rPr>
          <w:sz w:val="24"/>
          <w:szCs w:val="24"/>
        </w:rPr>
        <w:t xml:space="preserve">.  </w:t>
      </w:r>
      <w:r w:rsidRPr="00536A03">
        <w:rPr>
          <w:sz w:val="24"/>
          <w:szCs w:val="24"/>
          <w:u w:val="single"/>
        </w:rPr>
        <w:t xml:space="preserve">These clearances </w:t>
      </w:r>
      <w:r w:rsidRPr="00536A03">
        <w:rPr>
          <w:b/>
          <w:sz w:val="24"/>
          <w:szCs w:val="24"/>
          <w:u w:val="single"/>
        </w:rPr>
        <w:t>cannot</w:t>
      </w:r>
      <w:r w:rsidRPr="00536A03">
        <w:rPr>
          <w:sz w:val="24"/>
          <w:szCs w:val="24"/>
          <w:u w:val="single"/>
        </w:rPr>
        <w:t xml:space="preserve"> be used to satisfy requirements for employment or education student field placements.</w:t>
      </w:r>
      <w:r w:rsidR="001B1A88">
        <w:rPr>
          <w:sz w:val="24"/>
          <w:szCs w:val="24"/>
          <w:u w:val="single"/>
        </w:rPr>
        <w:t xml:space="preserve"> If you’re unsure if you need a volunteer clearance or a paid clearance, please ask your agency. </w:t>
      </w:r>
      <w:r w:rsidR="001A5CD0" w:rsidRPr="001A5CD0">
        <w:rPr>
          <w:sz w:val="24"/>
          <w:szCs w:val="24"/>
        </w:rPr>
        <w:t>Directly below are directions for volunteer clearances, followed by directions for non-volunteer clearances.</w:t>
      </w:r>
      <w:r w:rsidR="001A5CD0">
        <w:rPr>
          <w:sz w:val="24"/>
          <w:szCs w:val="24"/>
          <w:u w:val="single"/>
        </w:rPr>
        <w:t xml:space="preserve"> </w:t>
      </w:r>
    </w:p>
    <w:p w14:paraId="57CF563D" w14:textId="77777777" w:rsidR="002C1EF1" w:rsidRDefault="002C1EF1" w:rsidP="002C1EF1">
      <w:pPr>
        <w:pStyle w:val="ListParagraph"/>
      </w:pPr>
    </w:p>
    <w:p w14:paraId="6750D7C7" w14:textId="2DDF6BBF" w:rsidR="000E697B" w:rsidRDefault="002C1EF1" w:rsidP="00FF08B5">
      <w:pPr>
        <w:pStyle w:val="ListParagraph"/>
      </w:pPr>
      <w:r>
        <w:t>1.</w:t>
      </w:r>
      <w:r w:rsidR="002A7A9C">
        <w:t xml:space="preserve"> Click </w:t>
      </w:r>
      <w:r w:rsidR="00A44B8F" w:rsidRPr="002A7A9C">
        <w:rPr>
          <w:b/>
        </w:rPr>
        <w:t>New Record Check</w:t>
      </w:r>
      <w:r w:rsidR="00B22970">
        <w:rPr>
          <w:b/>
        </w:rPr>
        <w:t xml:space="preserve"> (</w:t>
      </w:r>
      <w:r w:rsidR="002A7A9C" w:rsidRPr="002A7A9C">
        <w:rPr>
          <w:b/>
        </w:rPr>
        <w:t>Volunteers only</w:t>
      </w:r>
      <w:r w:rsidR="002A7A9C">
        <w:t>)</w:t>
      </w:r>
      <w:r w:rsidR="002A7A9C" w:rsidRPr="002A7A9C">
        <w:rPr>
          <w:noProof/>
        </w:rPr>
        <w:t xml:space="preserve"> </w:t>
      </w:r>
      <w:r w:rsidR="002A7A9C">
        <w:rPr>
          <w:noProof/>
        </w:rPr>
        <w:t xml:space="preserve">                 2.    Read, check the box, and click </w:t>
      </w:r>
      <w:r w:rsidR="002A7A9C" w:rsidRPr="002A7A9C">
        <w:rPr>
          <w:b/>
          <w:noProof/>
        </w:rPr>
        <w:t>accept</w:t>
      </w:r>
    </w:p>
    <w:p w14:paraId="2372DAD7" w14:textId="77777777" w:rsidR="000E697B" w:rsidRDefault="002A7A9C">
      <w:r>
        <w:rPr>
          <w:noProof/>
        </w:rPr>
        <w:drawing>
          <wp:anchor distT="0" distB="0" distL="114300" distR="114300" simplePos="0" relativeHeight="251659264" behindDoc="1" locked="0" layoutInCell="1" allowOverlap="1" wp14:anchorId="7763CE59" wp14:editId="4AF02830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2514600" cy="2901315"/>
            <wp:effectExtent l="0" t="0" r="0" b="0"/>
            <wp:wrapTight wrapText="bothSides">
              <wp:wrapPolygon edited="0">
                <wp:start x="0" y="0"/>
                <wp:lineTo x="0" y="21416"/>
                <wp:lineTo x="21436" y="21416"/>
                <wp:lineTo x="214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6" r="53045" b="5897"/>
                    <a:stretch/>
                  </pic:blipFill>
                  <pic:spPr bwMode="auto">
                    <a:xfrm>
                      <a:off x="0" y="0"/>
                      <a:ext cx="2514600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23304" w14:textId="77777777" w:rsidR="000E697B" w:rsidRDefault="002A7A9C">
      <w:r>
        <w:rPr>
          <w:noProof/>
        </w:rPr>
        <w:drawing>
          <wp:anchor distT="0" distB="0" distL="114300" distR="114300" simplePos="0" relativeHeight="251667456" behindDoc="0" locked="0" layoutInCell="1" allowOverlap="1" wp14:anchorId="7A429D04" wp14:editId="470AF195">
            <wp:simplePos x="0" y="0"/>
            <wp:positionH relativeFrom="column">
              <wp:posOffset>3582035</wp:posOffset>
            </wp:positionH>
            <wp:positionV relativeFrom="paragraph">
              <wp:posOffset>6985</wp:posOffset>
            </wp:positionV>
            <wp:extent cx="2438400" cy="297688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BC9D0" w14:textId="77777777" w:rsidR="000E697B" w:rsidRDefault="000E697B"/>
    <w:p w14:paraId="4F6A1497" w14:textId="77777777" w:rsidR="000E697B" w:rsidRDefault="000E697B">
      <w:r>
        <w:rPr>
          <w:noProof/>
        </w:rPr>
        <w:drawing>
          <wp:anchor distT="0" distB="0" distL="114300" distR="114300" simplePos="0" relativeHeight="251662336" behindDoc="0" locked="0" layoutInCell="1" allowOverlap="1" wp14:anchorId="3F906068" wp14:editId="20CF4E59">
            <wp:simplePos x="0" y="0"/>
            <wp:positionH relativeFrom="column">
              <wp:posOffset>0</wp:posOffset>
            </wp:positionH>
            <wp:positionV relativeFrom="paragraph">
              <wp:posOffset>-5948680</wp:posOffset>
            </wp:positionV>
            <wp:extent cx="5943600" cy="3263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A4D194" w14:textId="77777777" w:rsidR="00A44B8F" w:rsidRDefault="002A7A9C">
      <w:r>
        <w:t xml:space="preserve">   </w:t>
      </w:r>
    </w:p>
    <w:p w14:paraId="5508E3BF" w14:textId="77777777" w:rsidR="00A44B8F" w:rsidRPr="00A44B8F" w:rsidRDefault="00A44B8F" w:rsidP="00A44B8F"/>
    <w:p w14:paraId="5115ED14" w14:textId="77777777" w:rsidR="00A44B8F" w:rsidRPr="00A44B8F" w:rsidRDefault="00A44B8F" w:rsidP="00A44B8F"/>
    <w:p w14:paraId="5134F82C" w14:textId="77777777" w:rsidR="00A44B8F" w:rsidRPr="00A44B8F" w:rsidRDefault="00A44B8F" w:rsidP="00A44B8F"/>
    <w:p w14:paraId="78219D00" w14:textId="77777777" w:rsidR="00A44B8F" w:rsidRPr="00A44B8F" w:rsidRDefault="00A44B8F" w:rsidP="00A44B8F"/>
    <w:p w14:paraId="3C911438" w14:textId="77777777" w:rsidR="00A44B8F" w:rsidRPr="00A44B8F" w:rsidRDefault="00A44B8F" w:rsidP="00A44B8F"/>
    <w:p w14:paraId="24C16EB4" w14:textId="77777777" w:rsidR="00A44B8F" w:rsidRPr="00A44B8F" w:rsidRDefault="00A44B8F" w:rsidP="00A44B8F"/>
    <w:p w14:paraId="2BC0B85F" w14:textId="77777777" w:rsidR="00A44B8F" w:rsidRPr="00A44B8F" w:rsidRDefault="002A7A9C" w:rsidP="00A44B8F">
      <w:r>
        <w:rPr>
          <w:noProof/>
        </w:rPr>
        <w:t xml:space="preserve">   </w:t>
      </w:r>
    </w:p>
    <w:p w14:paraId="1B6DEB35" w14:textId="77777777" w:rsidR="00A44B8F" w:rsidRPr="00A44B8F" w:rsidRDefault="00A44B8F" w:rsidP="00A44B8F"/>
    <w:p w14:paraId="62E509CC" w14:textId="77777777" w:rsidR="00A44B8F" w:rsidRPr="00A44B8F" w:rsidRDefault="00A44B8F" w:rsidP="00A44B8F"/>
    <w:p w14:paraId="07B5C422" w14:textId="77777777" w:rsidR="00A44B8F" w:rsidRPr="00A44B8F" w:rsidRDefault="002A7A9C" w:rsidP="00A44B8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FD7AA2" wp14:editId="56566B92">
                <wp:simplePos x="0" y="0"/>
                <wp:positionH relativeFrom="column">
                  <wp:posOffset>505460</wp:posOffset>
                </wp:positionH>
                <wp:positionV relativeFrom="paragraph">
                  <wp:posOffset>157480</wp:posOffset>
                </wp:positionV>
                <wp:extent cx="352425" cy="9525"/>
                <wp:effectExtent l="0" t="76200" r="9525" b="1047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9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6AE2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39.8pt;margin-top:12.4pt;width:27.75pt;height: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XA1AEAAAEEAAAOAAAAZHJzL2Uyb0RvYy54bWysU9uO0zAQfUfiHyy/06SFriBqukJd4AVB&#10;tQsf4HXGjSXfNDZN8/eMnTSLACGBeJnYGZ+Zc47Hu9uLNewMGLV3LV+vas7ASd9pd2r51y/vX7zm&#10;LCbhOmG8g5aPEPnt/vmz3RAa2Pjemw6QUREXmyG0vE8pNFUVZQ9WxJUP4CipPFqRaIunqkMxUHVr&#10;qk1d31SDxy6glxAj/b2bknxf6isFMn1WKkJipuXELZWIJT7mWO13ojmhCL2WMw3xDyys0I6aLqXu&#10;RBLsG+pfSlkt0Uev0kp6W3mltISigdSs65/UPPQiQNFC5sSw2BT/X1n56XxEpju6uxvOnLB0Rw8J&#10;hT71ib1F9AM7eOfIR4+MjpBfQ4gNwQ7uiPMuhiNm8ReFNn9JFrsUj8fFY7gkJunny+3m1WbLmaTU&#10;my2tqEb1BA0Y0wfwluVFy+NMZeGwLi6L88eYJuAVkPsal2MS2rxzHUtjIDEia5ib5HyV6U+EyyqN&#10;BibsPSgygihOPcoIwsEgOwsaHiEluLReKtHpDFPamAVYF3J/BM7nMxTKeP4NeEGUzt6lBWy18/i7&#10;7ulypaym81cHJt3ZgkffjeUqizU0Z+VC5jeRB/nHfYE/vdz9dwAAAP//AwBQSwMEFAAGAAgAAAAh&#10;APXt+aDdAAAACAEAAA8AAABkcnMvZG93bnJldi54bWxMj8FOwzAQRO9I/IO1SNyokxYCDXEqRMWF&#10;S6FUnLfJNo6I11HsNoGvZ3uC486MZt8Uq8l16kRDaD0bSGcJKOLK1y03BnYfLzcPoEJErrHzTAa+&#10;KcCqvLwoMK/9yO902sZGSQmHHA3YGPtc61BZchhmvicW7+AHh1HOodH1gKOUu07PkyTTDluWDxZ7&#10;erZUfW2PzsAyvNkY7CetD5s02/xgs37djcZcX01Pj6AiTfEvDGd8QYdSmPb+yHVQnYH7ZSZJA/Nb&#10;WXD2F3cpqL0I2QJ0Wej/A8pfAAAA//8DAFBLAQItABQABgAIAAAAIQC2gziS/gAAAOEBAAATAAAA&#10;AAAAAAAAAAAAAAAAAABbQ29udGVudF9UeXBlc10ueG1sUEsBAi0AFAAGAAgAAAAhADj9If/WAAAA&#10;lAEAAAsAAAAAAAAAAAAAAAAALwEAAF9yZWxzLy5yZWxzUEsBAi0AFAAGAAgAAAAhAEfdZcDUAQAA&#10;AQQAAA4AAAAAAAAAAAAAAAAALgIAAGRycy9lMm9Eb2MueG1sUEsBAi0AFAAGAAgAAAAhAPXt+aDd&#10;AAAACAEAAA8AAAAAAAAAAAAAAAAALgQAAGRycy9kb3ducmV2LnhtbFBLBQYAAAAABAAEAPMAAAA4&#10;BQAAAAA=&#10;" strokecolor="#4579b8 [3044]">
                <v:stroke endarrow="open"/>
              </v:shape>
            </w:pict>
          </mc:Fallback>
        </mc:AlternateContent>
      </w:r>
    </w:p>
    <w:p w14:paraId="63320AD7" w14:textId="77777777" w:rsidR="00A44B8F" w:rsidRDefault="00A44B8F" w:rsidP="00A44B8F"/>
    <w:p w14:paraId="11D6C6AE" w14:textId="77777777" w:rsidR="000E697B" w:rsidRDefault="002A7A9C" w:rsidP="00A44B8F">
      <w:pPr>
        <w:tabs>
          <w:tab w:val="left" w:pos="3375"/>
        </w:tabs>
      </w:pPr>
      <w:r>
        <w:t xml:space="preserve"> </w:t>
      </w:r>
      <w:r w:rsidR="00A44B8F">
        <w:tab/>
      </w:r>
    </w:p>
    <w:p w14:paraId="7790BC40" w14:textId="77777777" w:rsidR="00A44B8F" w:rsidRDefault="002A7A9C" w:rsidP="00A44B8F">
      <w:pPr>
        <w:tabs>
          <w:tab w:val="left" w:pos="3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9AE42" wp14:editId="0D4EFB3D">
                <wp:simplePos x="0" y="0"/>
                <wp:positionH relativeFrom="column">
                  <wp:posOffset>1143635</wp:posOffset>
                </wp:positionH>
                <wp:positionV relativeFrom="paragraph">
                  <wp:posOffset>17145</wp:posOffset>
                </wp:positionV>
                <wp:extent cx="447675" cy="19050"/>
                <wp:effectExtent l="0" t="76200" r="9525" b="952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E1B7C1" id="Straight Arrow Connector 17" o:spid="_x0000_s1026" type="#_x0000_t32" style="position:absolute;margin-left:90.05pt;margin-top:1.35pt;width:35.25pt;height:1.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W53gEAAAwEAAAOAAAAZHJzL2Uyb0RvYy54bWysU12P0zAQfEfiP1h+p0lPd1eImp5QD3hB&#10;UN0B7z7Hbiz5S+ulSf89aycNCBASiBcrtndmZ8ab7d3oLDspSCb4lq9XNWfKy9AZf2z5509vX7zk&#10;LKHwnbDBq5afVeJ3u+fPtkNs1FXog+0UMCLxqRliy3vE2FRVkr1yIq1CVJ4udQAnkLZwrDoQA7E7&#10;W13V9W01BOgiBKlSotP76ZLvCr/WSuJHrZNCZltO2rCsUNanvFa7rWiOIGJv5CxD/IMKJ4ynpgvV&#10;vUDBvoL5hcoZCSEFjSsZXBW0NlIVD+RmXf/k5rEXURUvFE6KS0zp/9HKD6cDMNPR220488LRGz0i&#10;CHPskb0GCAPbB+8pxwCMSiivIaaGYHt/gHmX4gGy+VGDY9qa+IXoShxkkI0l7fOSthqRSTq8vt7c&#10;bm44k3S1flXflMeoJpbMFiHhOxUcyx8tT7OqRc7UQZzeJyQdBLwAMtj6vKIw9o3vGJ4j+RLZTnZA&#10;tfm+yk4m7eULz1ZN2AelKRPSOPUo06j2FthJ0BwJKZXH9cJE1RmmjbULsC72/wic6zNUlUn9G/CC&#10;KJ2DxwXsjA/wu+44XiTrqf6SwOQ7R/AUunN51RINjVzJav498kz/uC/w7z/x7hsAAAD//wMAUEsD&#10;BBQABgAIAAAAIQDgeryJ2gAAAAcBAAAPAAAAZHJzL2Rvd25yZXYueG1sTI7BTsMwEETvSPyDtUjc&#10;qNNITaIQpwoVICROBD7AjZckqr2OYrdJ/57lBMfRjN68ar86Ky44h9GTgu0mAYHUeTNSr+Dr8+Wh&#10;ABGiJqOtJ1RwxQD7+vam0qXxC33gpY29YAiFUisYYpxKKUM3oNNh4yck7r797HTkOPfSzHphuLMy&#10;TZJMOj0SPwx6wsOA3ak9OwVNId/pdD3koX3rMmOX9fm1eVLq/m5tHkFEXOPfGH71WR1qdjr6M5kg&#10;LOci2fJUQZqD4D7dJRmIo4JdDrKu5H//+gcAAP//AwBQSwECLQAUAAYACAAAACEAtoM4kv4AAADh&#10;AQAAEwAAAAAAAAAAAAAAAAAAAAAAW0NvbnRlbnRfVHlwZXNdLnhtbFBLAQItABQABgAIAAAAIQA4&#10;/SH/1gAAAJQBAAALAAAAAAAAAAAAAAAAAC8BAABfcmVscy8ucmVsc1BLAQItABQABgAIAAAAIQDd&#10;B2W53gEAAAwEAAAOAAAAAAAAAAAAAAAAAC4CAABkcnMvZTJvRG9jLnhtbFBLAQItABQABgAIAAAA&#10;IQDgeryJ2gAAAAcBAAAPAAAAAAAAAAAAAAAAADgEAABkcnMvZG93bnJldi54bWxQSwUGAAAAAAQA&#10;BADzAAAAPwUAAAAA&#10;" strokecolor="#4579b8 [3044]">
                <v:stroke endarrow="open"/>
              </v:shape>
            </w:pict>
          </mc:Fallback>
        </mc:AlternateContent>
      </w:r>
    </w:p>
    <w:p w14:paraId="4CF02218" w14:textId="04450D85" w:rsidR="00A44B8F" w:rsidRDefault="00A44B8F" w:rsidP="00A44B8F">
      <w:pPr>
        <w:tabs>
          <w:tab w:val="left" w:pos="3375"/>
        </w:tabs>
      </w:pPr>
    </w:p>
    <w:p w14:paraId="47AA4AF7" w14:textId="27D316F7" w:rsidR="002A7A9C" w:rsidRDefault="00FF08B5" w:rsidP="00A44B8F">
      <w:pPr>
        <w:tabs>
          <w:tab w:val="left" w:pos="337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26C085C" wp14:editId="6E94C5E2">
                <wp:simplePos x="0" y="0"/>
                <wp:positionH relativeFrom="column">
                  <wp:posOffset>28575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62699" w14:textId="02762C25" w:rsidR="00FF08B5" w:rsidRDefault="00FF08B5" w:rsidP="00FF08B5">
                            <w:pPr>
                              <w:tabs>
                                <w:tab w:val="left" w:pos="3375"/>
                              </w:tabs>
                            </w:pPr>
                            <w:r>
                              <w:t xml:space="preserve">Follow the directions to complete the remaining information, until you click Finish. </w:t>
                            </w:r>
                          </w:p>
                          <w:p w14:paraId="7E939C03" w14:textId="77777777" w:rsidR="00FF08B5" w:rsidRDefault="00FF08B5" w:rsidP="00FF08B5">
                            <w:pPr>
                              <w:tabs>
                                <w:tab w:val="left" w:pos="3375"/>
                              </w:tabs>
                            </w:pPr>
                            <w:r>
                              <w:t xml:space="preserve">Keep a record of your Control # and the date you made the request,         </w:t>
                            </w:r>
                          </w:p>
                          <w:p w14:paraId="7FD51686" w14:textId="77777777" w:rsidR="00FF08B5" w:rsidRDefault="00FF08B5" w:rsidP="00FF08B5">
                            <w:pPr>
                              <w:tabs>
                                <w:tab w:val="left" w:pos="3375"/>
                              </w:tabs>
                            </w:pPr>
                            <w:r>
                              <w:t>if you would need to print another copy of the PA clearance.</w:t>
                            </w:r>
                          </w:p>
                          <w:p w14:paraId="2CCE0133" w14:textId="77777777" w:rsidR="00FF08B5" w:rsidRPr="002A7A9C" w:rsidRDefault="00FF08B5" w:rsidP="00FF08B5">
                            <w:pPr>
                              <w:tabs>
                                <w:tab w:val="left" w:pos="3375"/>
                              </w:tabs>
                              <w:rPr>
                                <w:b/>
                              </w:rPr>
                            </w:pPr>
                            <w:r>
                              <w:t xml:space="preserve">Click on the </w:t>
                            </w:r>
                            <w:r w:rsidRPr="002A7A9C">
                              <w:rPr>
                                <w:b/>
                              </w:rPr>
                              <w:t>Control number.</w:t>
                            </w:r>
                          </w:p>
                          <w:p w14:paraId="0C18062D" w14:textId="4126A434" w:rsidR="00FF08B5" w:rsidRDefault="00FF08B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6C08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.9pt;width:185.9pt;height:110.6pt;z-index:2516864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HXz7IPaAAAABwEAAA8AAABkcnMvZG93bnJldi54bWxM&#10;js1OwzAQhO9IvIO1SNyoQ1ICCnGqKoJrpbZIXLexSQL2OsROGt6e5USP86OZr9wszorZjKH3pOB+&#10;lYAw1HjdU6vg7fh69wQiRCSN1pNR8GMCbKrrqxIL7c+0N/MhtoJHKBSooItxKKQMTWcchpUfDHH2&#10;4UeHkeXYSj3imcedlWmS5NJhT/zQ4WDqzjRfh8kpmI71dt7X6ef7vNPrXf6CDu23Urc3y/YZRDRL&#10;/C/DHz6jQ8VMJz+RDsIqWD9wkW3m5zR7zDMQJwVpmiUgq1Je8le/AAAA//8DAFBLAQItABQABgAI&#10;AAAAIQC2gziS/gAAAOEBAAATAAAAAAAAAAAAAAAAAAAAAABbQ29udGVudF9UeXBlc10ueG1sUEsB&#10;Ai0AFAAGAAgAAAAhADj9If/WAAAAlAEAAAsAAAAAAAAAAAAAAAAALwEAAF9yZWxzLy5yZWxzUEsB&#10;Ai0AFAAGAAgAAAAhACbL7WIlAgAARwQAAA4AAAAAAAAAAAAAAAAALgIAAGRycy9lMm9Eb2MueG1s&#10;UEsBAi0AFAAGAAgAAAAhAHXz7IPaAAAABwEAAA8AAAAAAAAAAAAAAAAAfwQAAGRycy9kb3ducmV2&#10;LnhtbFBLBQYAAAAABAAEAPMAAACGBQAAAAA=&#10;">
                <v:textbox style="mso-fit-shape-to-text:t">
                  <w:txbxContent>
                    <w:p w14:paraId="3CD62699" w14:textId="02762C25" w:rsidR="00FF08B5" w:rsidRDefault="00FF08B5" w:rsidP="00FF08B5">
                      <w:pPr>
                        <w:tabs>
                          <w:tab w:val="left" w:pos="3375"/>
                        </w:tabs>
                      </w:pPr>
                      <w:r>
                        <w:t xml:space="preserve">Follow the directions to complete the remaining information, until you click Finish. </w:t>
                      </w:r>
                    </w:p>
                    <w:p w14:paraId="7E939C03" w14:textId="77777777" w:rsidR="00FF08B5" w:rsidRDefault="00FF08B5" w:rsidP="00FF08B5">
                      <w:pPr>
                        <w:tabs>
                          <w:tab w:val="left" w:pos="3375"/>
                        </w:tabs>
                      </w:pPr>
                      <w:r>
                        <w:t xml:space="preserve">Keep a record of your Control # and the date you made the request,         </w:t>
                      </w:r>
                    </w:p>
                    <w:p w14:paraId="7FD51686" w14:textId="77777777" w:rsidR="00FF08B5" w:rsidRDefault="00FF08B5" w:rsidP="00FF08B5">
                      <w:pPr>
                        <w:tabs>
                          <w:tab w:val="left" w:pos="3375"/>
                        </w:tabs>
                      </w:pPr>
                      <w:r>
                        <w:t>if you would need to print another copy of the PA clearance.</w:t>
                      </w:r>
                    </w:p>
                    <w:p w14:paraId="2CCE0133" w14:textId="77777777" w:rsidR="00FF08B5" w:rsidRPr="002A7A9C" w:rsidRDefault="00FF08B5" w:rsidP="00FF08B5">
                      <w:pPr>
                        <w:tabs>
                          <w:tab w:val="left" w:pos="3375"/>
                        </w:tabs>
                        <w:rPr>
                          <w:b/>
                        </w:rPr>
                      </w:pPr>
                      <w:r>
                        <w:t xml:space="preserve">Click on the </w:t>
                      </w:r>
                      <w:r w:rsidRPr="002A7A9C">
                        <w:rPr>
                          <w:b/>
                        </w:rPr>
                        <w:t>Control number.</w:t>
                      </w:r>
                    </w:p>
                    <w:p w14:paraId="0C18062D" w14:textId="4126A434" w:rsidR="00FF08B5" w:rsidRDefault="00FF08B5"/>
                  </w:txbxContent>
                </v:textbox>
                <w10:wrap type="square"/>
              </v:shape>
            </w:pict>
          </mc:Fallback>
        </mc:AlternateContent>
      </w:r>
    </w:p>
    <w:p w14:paraId="6B0AC543" w14:textId="6BCE49EC" w:rsidR="002A7A9C" w:rsidRDefault="00FF08B5" w:rsidP="00A44B8F">
      <w:pPr>
        <w:tabs>
          <w:tab w:val="left" w:pos="337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0" locked="0" layoutInCell="1" allowOverlap="1" wp14:anchorId="6F2AEB2B" wp14:editId="10F1F831">
                <wp:simplePos x="0" y="0"/>
                <wp:positionH relativeFrom="column">
                  <wp:posOffset>3486150</wp:posOffset>
                </wp:positionH>
                <wp:positionV relativeFrom="paragraph">
                  <wp:posOffset>8890</wp:posOffset>
                </wp:positionV>
                <wp:extent cx="2777490" cy="955040"/>
                <wp:effectExtent l="0" t="0" r="22860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955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CF567" w14:textId="630B444D" w:rsidR="00FF08B5" w:rsidRDefault="00FF08B5">
                            <w:r>
                              <w:t xml:space="preserve">Click on </w:t>
                            </w:r>
                            <w:r w:rsidRPr="002A7A9C">
                              <w:rPr>
                                <w:b/>
                              </w:rPr>
                              <w:t>Certification Form</w:t>
                            </w:r>
                            <w:r>
                              <w:t xml:space="preserve"> to print your PA Criminal Background Check.  Keep a copy and give a copy to the CCC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EB2B" id="_x0000_s1027" type="#_x0000_t202" style="position:absolute;margin-left:274.5pt;margin-top:.7pt;width:218.7pt;height:75.2pt;z-index:2516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UTTIwIAAEwEAAAOAAAAZHJzL2Uyb0RvYy54bWysVMGO0zAQvSPxD5bvNGnU0m3UdLV0KUJa&#10;FqRdPsBxnMbC9hjbbVK+nrHTlmqBCyIHy+MZP8+8N5PV7aAVOQjnJZiKTic5JcJwaKTZVfTr8/bN&#10;DSU+MNMwBUZU9Cg8vV2/frXqbSkK6EA1whEEMb7sbUW7EGyZZZ53QjM/ASsMOltwmgU03S5rHOsR&#10;XausyPO3WQ+usQ648B5P70cnXSf8thU8fG5bLwJRFcXcQlpdWuu4ZusVK3eO2U7yUxrsH7LQTBp8&#10;9AJ1zwIjeyd/g9KSO/DQhgkHnUHbSi5SDVjNNH9RzVPHrEi1IDneXmjy/w+WPx6+OCIb1G5KiWEa&#10;NXoWQyDvYCBFpKe3vsSoJ4txYcBjDE2levsA/JsnBjYdMztx5xz0nWANpjeNN7OrqyOOjyB1/wka&#10;fIbtAySgoXU6codsEERHmY4XaWIqHA+LxWIxW6KLo285n+ezpF3GyvNt63z4IECTuKmoQ+kTOjs8&#10;+BCzYeU5JD7mQclmK5VKhtvVG+XIgWGbbNOXCngRpgzp4+vFfCTgrxB5+v4EoWXAfldSV/TmEsTK&#10;SNt706RuDEyqcY8pK3PiMVI3khiGehgVO8tTQ3NEYh2M7Y3jiJsO3A9Kemztivrve+YEJeqjQXGW&#10;0xmyR0IyZvNFgYa79tTXHmY4QlU0UDJuNyHNT+TNwB2K2MrEb1R7zOSUMrZsov00XnEmru0U9esn&#10;sP4JAAD//wMAUEsDBBQABgAIAAAAIQA4+TPc3gAAAAkBAAAPAAAAZHJzL2Rvd25yZXYueG1sTI/B&#10;TsMwEETvSPyDtUhcEHUKaUhCnAohgegNCoKrG2+TiHgdbDcNf89ygtuO3mh2plrPdhAT+tA7UrBc&#10;JCCQGmd6ahW8vT5c5iBC1GT04AgVfGOAdX16UunSuCO94LSNreAQCqVW0MU4llKGpkOrw8KNSMz2&#10;zlsdWfpWGq+PHG4HeZUkmbS6J/7Q6RHvO2w+twerIE+fpo+wuX5+b7L9UMSLm+nxyyt1fjbf3YKI&#10;OMc/M/zW5+pQc6edO5AJYlCwSgveEhmkIJgXecbHjvVqmYOsK/l/Qf0DAAD//wMAUEsBAi0AFAAG&#10;AAgAAAAhALaDOJL+AAAA4QEAABMAAAAAAAAAAAAAAAAAAAAAAFtDb250ZW50X1R5cGVzXS54bWxQ&#10;SwECLQAUAAYACAAAACEAOP0h/9YAAACUAQAACwAAAAAAAAAAAAAAAAAvAQAAX3JlbHMvLnJlbHNQ&#10;SwECLQAUAAYACAAAACEAfBVE0yMCAABMBAAADgAAAAAAAAAAAAAAAAAuAgAAZHJzL2Uyb0RvYy54&#10;bWxQSwECLQAUAAYACAAAACEAOPkz3N4AAAAJAQAADwAAAAAAAAAAAAAAAAB9BAAAZHJzL2Rvd25y&#10;ZXYueG1sUEsFBgAAAAAEAAQA8wAAAIgFAAAAAA==&#10;">
                <v:textbox>
                  <w:txbxContent>
                    <w:p w14:paraId="6BDCF567" w14:textId="630B444D" w:rsidR="00FF08B5" w:rsidRDefault="00FF08B5">
                      <w:r>
                        <w:t xml:space="preserve">Click on </w:t>
                      </w:r>
                      <w:r w:rsidRPr="002A7A9C">
                        <w:rPr>
                          <w:b/>
                        </w:rPr>
                        <w:t>Certification Form</w:t>
                      </w:r>
                      <w:r>
                        <w:t xml:space="preserve"> to print your PA Criminal Background Check.  Keep a copy and give a copy to the CCC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E8BE3" w14:textId="77BF0131" w:rsidR="002A7A9C" w:rsidRDefault="002A7A9C" w:rsidP="00A44B8F">
      <w:pPr>
        <w:tabs>
          <w:tab w:val="left" w:pos="3375"/>
        </w:tabs>
      </w:pPr>
    </w:p>
    <w:p w14:paraId="55893059" w14:textId="399A341F" w:rsidR="002A7A9C" w:rsidRDefault="002A7A9C" w:rsidP="00A44B8F">
      <w:pPr>
        <w:tabs>
          <w:tab w:val="left" w:pos="3375"/>
        </w:tabs>
      </w:pPr>
    </w:p>
    <w:p w14:paraId="0B10989B" w14:textId="376E48E6" w:rsidR="002A7A9C" w:rsidRDefault="002A7A9C" w:rsidP="00A44B8F">
      <w:pPr>
        <w:tabs>
          <w:tab w:val="left" w:pos="3375"/>
        </w:tabs>
      </w:pPr>
    </w:p>
    <w:p w14:paraId="16BB36B9" w14:textId="5C28DBFA" w:rsidR="002A7A9C" w:rsidRDefault="002A7A9C" w:rsidP="00A44B8F">
      <w:pPr>
        <w:tabs>
          <w:tab w:val="left" w:pos="3375"/>
        </w:tabs>
      </w:pPr>
    </w:p>
    <w:p w14:paraId="272F0477" w14:textId="67AAF0A4" w:rsidR="002A7A9C" w:rsidRDefault="002A7A9C" w:rsidP="00A44B8F">
      <w:pPr>
        <w:tabs>
          <w:tab w:val="left" w:pos="3375"/>
        </w:tabs>
      </w:pPr>
    </w:p>
    <w:p w14:paraId="10A14E87" w14:textId="2050D5B4" w:rsidR="001B1A88" w:rsidRDefault="00FF08B5" w:rsidP="00A44B8F">
      <w:pPr>
        <w:tabs>
          <w:tab w:val="left" w:pos="3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FE74306" wp14:editId="7B7E856A">
                <wp:simplePos x="0" y="0"/>
                <wp:positionH relativeFrom="column">
                  <wp:posOffset>4876800</wp:posOffset>
                </wp:positionH>
                <wp:positionV relativeFrom="paragraph">
                  <wp:posOffset>9525</wp:posOffset>
                </wp:positionV>
                <wp:extent cx="0" cy="295275"/>
                <wp:effectExtent l="76200" t="0" r="57150" b="4762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C2C31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384pt;margin-top:.75pt;width:0;height:23.2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MSP6wEAAMcDAAAOAAAAZHJzL2Uyb0RvYy54bWysU02P0zAQvSPxHyzfadJCYTdquoKW5QJL&#10;pYUfMLWdxJK/NDZN++8ZO9mywA1xcTxjz/O8Ny+bu7M17KQwau9avlzUnCknvNSub/n3b/evbjiL&#10;CZwE451q+UVFfrd9+WIzhkat/OCNVMgIxMVmDC0fUgpNVUUxKAtx4YNydNh5tJAoxL6SCCOhW1Ot&#10;6vptNXqUAb1QMVJ2Px3ybcHvOiXS166LKjHTcuotlRXLesxrtd1A0yOEQYu5DfiHLixoR49eofaQ&#10;gP1A/ReU1QJ99F1aCG8r33VaqMKB2CzrP9g8DhBU4ULixHCVKf4/WPFwOiDTkmb3mjMHlmb0mBB0&#10;PyT2HtGPbOedIx09MrpCeo0hNlS2cwecoxgOmMmfO7T5S7TYuWh8uWqszomJKSkou7pdr96tM1z1&#10;qy5gTJ+UtyxvWh7nPq4NLIvEcPoc01T4VJAfdf5eG0N5aIxjY8vphTVnAshVnYFEWxuIZ3Q9Z2B6&#10;sqtIWBCjN1rm6lwcsT/uDLITkGXe3N8sP+ynSwNINWVv13U9WydC+uLllF7WT3niNMMUfr/h5573&#10;EIepphxNLkygzUcnWboEGkJCDa43apbIuNybKo6e6ec5TMrn3dHLSxlIlSNyS3l5dna24/OY9s//&#10;v+1PAAAA//8DAFBLAwQUAAYACAAAACEAZm/wit0AAAAIAQAADwAAAGRycy9kb3ducmV2LnhtbEyP&#10;QUvDQBCF74L/YRnBS7CbitaSZlNU1EtBMIrY2zY7zYbuzobsto3/viMe9Pjme7x5r1yO3okDDrEL&#10;pGA6yUEgNcF01Cr4eH++moOISZPRLhAq+MYIy+r8rNSFCUd6w0OdWsEhFAutwKbUF1LGxqLXcRJ6&#10;JGbbMHidWA6tNIM+crh38jrPZ9LrjviD1T0+Wmx29d4r+FqP8YFen5zZ1X22mq4/M5u9KHV5Md4v&#10;QCQc058Zfupzdai40ybsyUThFNzN5rwlMbgFwfxXbxTc8F1Wpfw/oDoBAAD//wMAUEsBAi0AFAAG&#10;AAgAAAAhALaDOJL+AAAA4QEAABMAAAAAAAAAAAAAAAAAAAAAAFtDb250ZW50X1R5cGVzXS54bWxQ&#10;SwECLQAUAAYACAAAACEAOP0h/9YAAACUAQAACwAAAAAAAAAAAAAAAAAvAQAAX3JlbHMvLnJlbHNQ&#10;SwECLQAUAAYACAAAACEADtjEj+sBAADHAwAADgAAAAAAAAAAAAAAAAAuAgAAZHJzL2Uyb0RvYy54&#10;bWxQSwECLQAUAAYACAAAACEAZm/wit0AAAAIAQAADwAAAAAAAAAAAAAAAABFBAAAZHJzL2Rvd25y&#10;ZXYueG1sUEsFBgAAAAAEAAQA8wAAAE8FAAAAAA==&#10;" strokecolor="#4a7ebb">
                <v:stroke endarrow="block"/>
              </v:shape>
            </w:pict>
          </mc:Fallback>
        </mc:AlternateContent>
      </w:r>
      <w:r>
        <w:rPr>
          <w:noProof/>
        </w:rPr>
        <w:t xml:space="preserve"> </w:t>
      </w:r>
    </w:p>
    <w:p w14:paraId="302619CF" w14:textId="13919F1E" w:rsidR="001B1A88" w:rsidRDefault="00FF08B5" w:rsidP="00A44B8F">
      <w:pPr>
        <w:tabs>
          <w:tab w:val="left" w:pos="33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54920855" wp14:editId="4E2C260B">
                <wp:simplePos x="0" y="0"/>
                <wp:positionH relativeFrom="column">
                  <wp:posOffset>1343025</wp:posOffset>
                </wp:positionH>
                <wp:positionV relativeFrom="paragraph">
                  <wp:posOffset>167640</wp:posOffset>
                </wp:positionV>
                <wp:extent cx="0" cy="295275"/>
                <wp:effectExtent l="76200" t="0" r="571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F8D646" id="Straight Arrow Connector 12" o:spid="_x0000_s1026" type="#_x0000_t32" style="position:absolute;margin-left:105.75pt;margin-top:13.2pt;width:0;height:23.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c00gEAAAEEAAAOAAAAZHJzL2Uyb0RvYy54bWysU9uO0zAQfUfiHyy/07SVlkvVdIW6wAuC&#10;ioUP8DrjxpJvGg9N+/eMnTSLFoQE4mUS23POnDkeb2/P3okTYLYxtHK1WEoBQcfOhmMrv319/+K1&#10;FJlU6JSLAVp5gSxvd8+fbYe0gXXso+sABZOEvBlSK3uitGmarHvwKi9igsCHJqJXxEs8Nh2qgdm9&#10;a9bL5ctmiNgljBpy5t278VDuKr8xoOmzMRlIuFayNqoRa3wosdlt1eaIKvVWTzLUP6jwygYuOlPd&#10;KVLiO9pfqLzVGHM0tNDRN9EYq6H2wN2slk+6ue9VgtoLm5PTbFP+f7T60+mAwnZ8d2spgvJ8R/eE&#10;yh57Em8R4yD2MQT2MaLgFPZrSHnDsH044LTK6YCl+bNBX77cljhXjy+zx3AmocdNzbvrNzfrVzeF&#10;rnnEJcz0AaIX5aeVedIxC1hVi9XpY6YReAWUoi6USMq6d6ETdEncCaFV4ehgqlNSmiJ/FFz/6OJg&#10;hH8Bw0awxLFMHUHYOxQnxcOjtIZAq5mJswvMWOdm4LLq+yNwyi9QqOP5N+AZUSvHQDPY2xDxd9Xp&#10;fJVsxvyrA2PfxYKH2F3qVVZreM7qnUxvogzyz+sKf3y5ux8AAAD//wMAUEsDBBQABgAIAAAAIQAo&#10;CGRh3AAAAAkBAAAPAAAAZHJzL2Rvd25yZXYueG1sTI/LTsMwEEX3SPyDNUjsqJO0lBLiVOUldQlt&#10;N+zceEgi4nFku635ewZ1Abt5HN05Uy2THcQRfegdKcgnGQikxpmeWgW77evNAkSImoweHKGCbwyw&#10;rC8vKl0ad6J3PG5iKziEQqkVdDGOpZSh6dDqMHEjEu8+nbc6cutbabw+cbgdZJFlc2l1T3yh0yM+&#10;ddh8bQ5WwePb2q6eP3zC6fRlFtLWFdSslbq+SqsHEBFT/IPhV5/VoWanvTuQCWJQUOT5LaNczGcg&#10;GDgP9gruinuQdSX/f1D/AAAA//8DAFBLAQItABQABgAIAAAAIQC2gziS/gAAAOEBAAATAAAAAAAA&#10;AAAAAAAAAAAAAABbQ29udGVudF9UeXBlc10ueG1sUEsBAi0AFAAGAAgAAAAhADj9If/WAAAAlAEA&#10;AAsAAAAAAAAAAAAAAAAALwEAAF9yZWxzLy5yZWxzUEsBAi0AFAAGAAgAAAAhADEyJzTSAQAAAQQA&#10;AA4AAAAAAAAAAAAAAAAALgIAAGRycy9lMm9Eb2MueG1sUEsBAi0AFAAGAAgAAAAhACgIZGHcAAAA&#10;CQEAAA8AAAAAAAAAAAAAAAAALAQAAGRycy9kb3ducmV2LnhtbFBLBQYAAAAABAAEAPMAAAA1BQAA&#10;AAA=&#10;" strokecolor="#4579b8 [3044]">
                <v:stroke endarrow="block"/>
              </v:shape>
            </w:pict>
          </mc:Fallback>
        </mc:AlternateContent>
      </w:r>
    </w:p>
    <w:p w14:paraId="692DA007" w14:textId="4D0DA1E9" w:rsidR="00FF08B5" w:rsidRDefault="00FF08B5" w:rsidP="00A44B8F">
      <w:pPr>
        <w:tabs>
          <w:tab w:val="left" w:pos="3375"/>
        </w:tabs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01E888BF" wp14:editId="595E8E99">
            <wp:simplePos x="0" y="0"/>
            <wp:positionH relativeFrom="column">
              <wp:posOffset>3371850</wp:posOffset>
            </wp:positionH>
            <wp:positionV relativeFrom="paragraph">
              <wp:posOffset>6985</wp:posOffset>
            </wp:positionV>
            <wp:extent cx="3235960" cy="2118995"/>
            <wp:effectExtent l="0" t="0" r="2540" b="0"/>
            <wp:wrapTight wrapText="bothSides">
              <wp:wrapPolygon edited="0">
                <wp:start x="0" y="0"/>
                <wp:lineTo x="0" y="21361"/>
                <wp:lineTo x="21490" y="21361"/>
                <wp:lineTo x="2149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ADB82" w14:textId="1F094F46" w:rsidR="00FF08B5" w:rsidRDefault="00FF08B5" w:rsidP="00A44B8F">
      <w:pPr>
        <w:tabs>
          <w:tab w:val="left" w:pos="3375"/>
        </w:tabs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14D0DB91" wp14:editId="33F31BD0">
            <wp:simplePos x="0" y="0"/>
            <wp:positionH relativeFrom="margin">
              <wp:posOffset>-173990</wp:posOffset>
            </wp:positionH>
            <wp:positionV relativeFrom="paragraph">
              <wp:posOffset>188595</wp:posOffset>
            </wp:positionV>
            <wp:extent cx="327914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458" y="21438"/>
                <wp:lineTo x="2145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E38B6" w14:textId="37227EED" w:rsidR="00FF08B5" w:rsidRDefault="00FF08B5" w:rsidP="00A44B8F">
      <w:pPr>
        <w:tabs>
          <w:tab w:val="left" w:pos="3375"/>
        </w:tabs>
      </w:pPr>
    </w:p>
    <w:p w14:paraId="46F5B6B1" w14:textId="77777777" w:rsidR="00FF08B5" w:rsidRDefault="00FF08B5" w:rsidP="00A44B8F">
      <w:pPr>
        <w:tabs>
          <w:tab w:val="left" w:pos="3375"/>
        </w:tabs>
      </w:pPr>
    </w:p>
    <w:p w14:paraId="3710C5BF" w14:textId="77777777" w:rsidR="00FF08B5" w:rsidRDefault="00FF08B5" w:rsidP="001B1A88">
      <w:pPr>
        <w:jc w:val="center"/>
        <w:rPr>
          <w:b/>
          <w:sz w:val="32"/>
          <w:szCs w:val="32"/>
          <w:u w:val="single"/>
        </w:rPr>
      </w:pPr>
    </w:p>
    <w:p w14:paraId="3AE0376C" w14:textId="77777777" w:rsidR="00FF08B5" w:rsidRDefault="00FF08B5" w:rsidP="001B1A88">
      <w:pPr>
        <w:jc w:val="center"/>
        <w:rPr>
          <w:b/>
          <w:sz w:val="32"/>
          <w:szCs w:val="32"/>
          <w:u w:val="single"/>
        </w:rPr>
      </w:pPr>
    </w:p>
    <w:p w14:paraId="0F28039F" w14:textId="77777777" w:rsidR="00FF08B5" w:rsidRDefault="00FF08B5" w:rsidP="001B1A88">
      <w:pPr>
        <w:jc w:val="center"/>
        <w:rPr>
          <w:b/>
          <w:sz w:val="32"/>
          <w:szCs w:val="32"/>
          <w:u w:val="single"/>
        </w:rPr>
      </w:pPr>
    </w:p>
    <w:p w14:paraId="45A5E6AD" w14:textId="46BB0127" w:rsidR="001B1A88" w:rsidRPr="00DA7C01" w:rsidRDefault="001B1A88" w:rsidP="001B1A88">
      <w:pPr>
        <w:jc w:val="center"/>
        <w:rPr>
          <w:rFonts w:eastAsia="Calibri" w:cs="Times New Roman"/>
          <w:sz w:val="28"/>
          <w:szCs w:val="28"/>
        </w:rPr>
      </w:pPr>
      <w:r>
        <w:rPr>
          <w:b/>
          <w:sz w:val="32"/>
          <w:szCs w:val="32"/>
          <w:u w:val="single"/>
        </w:rPr>
        <w:lastRenderedPageBreak/>
        <w:t xml:space="preserve">Non-Volunteer </w:t>
      </w:r>
      <w:r w:rsidRPr="00DA7C01">
        <w:rPr>
          <w:b/>
          <w:sz w:val="32"/>
          <w:szCs w:val="32"/>
          <w:u w:val="single"/>
        </w:rPr>
        <w:t xml:space="preserve">PA Criminal History Records Check: </w:t>
      </w:r>
      <w:hyperlink r:id="rId13" w:history="1">
        <w:r w:rsidRPr="00DA7C01">
          <w:rPr>
            <w:rFonts w:eastAsia="Calibri" w:cs="Times New Roman"/>
            <w:sz w:val="28"/>
            <w:szCs w:val="28"/>
          </w:rPr>
          <w:t>http://epatch.state.pa.us</w:t>
        </w:r>
      </w:hyperlink>
    </w:p>
    <w:p w14:paraId="088F4D59" w14:textId="23D9C5A5" w:rsidR="001B1A88" w:rsidRPr="002059A7" w:rsidRDefault="001B1A88" w:rsidP="001B1A88">
      <w:pPr>
        <w:jc w:val="center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Complete online application. </w:t>
      </w:r>
      <w:r w:rsidRPr="002059A7">
        <w:rPr>
          <w:rFonts w:eastAsia="Calibri" w:cs="Times New Roman"/>
          <w:sz w:val="28"/>
          <w:szCs w:val="28"/>
        </w:rPr>
        <w:t>Credit card required, cost $10.00</w:t>
      </w:r>
      <w:r>
        <w:rPr>
          <w:rFonts w:eastAsia="Calibri" w:cs="Times New Roman"/>
          <w:sz w:val="28"/>
          <w:szCs w:val="28"/>
        </w:rPr>
        <w:t xml:space="preserve"> as of February 2018</w:t>
      </w:r>
      <w:r w:rsidRPr="002059A7">
        <w:rPr>
          <w:rFonts w:eastAsia="Calibri" w:cs="Times New Roman"/>
          <w:sz w:val="28"/>
          <w:szCs w:val="28"/>
        </w:rPr>
        <w:t xml:space="preserve">. </w:t>
      </w:r>
      <w:r>
        <w:rPr>
          <w:rFonts w:eastAsia="Calibri" w:cs="Times New Roman"/>
          <w:sz w:val="28"/>
          <w:szCs w:val="28"/>
        </w:rPr>
        <w:t>W</w:t>
      </w:r>
      <w:r w:rsidRPr="002059A7">
        <w:rPr>
          <w:rFonts w:eastAsia="Calibri" w:cs="Times New Roman"/>
          <w:sz w:val="28"/>
          <w:szCs w:val="28"/>
        </w:rPr>
        <w:t>rite down t</w:t>
      </w:r>
      <w:r>
        <w:rPr>
          <w:rFonts w:eastAsia="Calibri" w:cs="Times New Roman"/>
          <w:sz w:val="28"/>
          <w:szCs w:val="28"/>
        </w:rPr>
        <w:t xml:space="preserve">he control number </w:t>
      </w:r>
      <w:r w:rsidRPr="002059A7">
        <w:rPr>
          <w:rFonts w:eastAsia="Calibri" w:cs="Times New Roman"/>
          <w:sz w:val="28"/>
          <w:szCs w:val="28"/>
        </w:rPr>
        <w:t>so you can a</w:t>
      </w:r>
      <w:r>
        <w:rPr>
          <w:rFonts w:eastAsia="Calibri" w:cs="Times New Roman"/>
          <w:sz w:val="28"/>
          <w:szCs w:val="28"/>
        </w:rPr>
        <w:t>ccess your record if needed at a later date</w:t>
      </w:r>
      <w:r w:rsidRPr="002059A7">
        <w:rPr>
          <w:rFonts w:eastAsia="Calibri" w:cs="Times New Roman"/>
          <w:sz w:val="28"/>
          <w:szCs w:val="28"/>
        </w:rPr>
        <w:t>.</w:t>
      </w:r>
    </w:p>
    <w:p w14:paraId="7C970248" w14:textId="425979B9" w:rsidR="001B1A88" w:rsidRDefault="001B1A88" w:rsidP="001B1A88">
      <w:pPr>
        <w:rPr>
          <w:rFonts w:ascii="Times New Roman" w:eastAsia="Calibri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noProof/>
          <w:sz w:val="40"/>
          <w:szCs w:val="40"/>
        </w:rPr>
        <w:drawing>
          <wp:anchor distT="0" distB="0" distL="114300" distR="114300" simplePos="0" relativeHeight="251632128" behindDoc="0" locked="0" layoutInCell="1" allowOverlap="1" wp14:anchorId="3ED97224" wp14:editId="4FEDCDFD">
            <wp:simplePos x="0" y="0"/>
            <wp:positionH relativeFrom="column">
              <wp:posOffset>3834130</wp:posOffset>
            </wp:positionH>
            <wp:positionV relativeFrom="paragraph">
              <wp:posOffset>289560</wp:posOffset>
            </wp:positionV>
            <wp:extent cx="2885440" cy="2164080"/>
            <wp:effectExtent l="19050" t="19050" r="1016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F71C7" w14:textId="0298FE1E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>
        <w:rPr>
          <w:rFonts w:ascii="Times New Roman" w:eastAsia="Calibri" w:hAnsi="Times New Roman" w:cs="Times New Roman"/>
          <w:noProof/>
          <w:sz w:val="40"/>
          <w:szCs w:val="40"/>
        </w:rPr>
        <w:drawing>
          <wp:anchor distT="0" distB="0" distL="114300" distR="114300" simplePos="0" relativeHeight="251633152" behindDoc="0" locked="0" layoutInCell="1" allowOverlap="1" wp14:anchorId="132BB09A" wp14:editId="0E22BF11">
            <wp:simplePos x="0" y="0"/>
            <wp:positionH relativeFrom="column">
              <wp:posOffset>548640</wp:posOffset>
            </wp:positionH>
            <wp:positionV relativeFrom="paragraph">
              <wp:posOffset>5080</wp:posOffset>
            </wp:positionV>
            <wp:extent cx="2882900" cy="2162175"/>
            <wp:effectExtent l="19050" t="19050" r="12700" b="285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CAF3E" w14:textId="77777777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2CDBB019" w14:textId="77777777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2FF6901" w14:textId="77777777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B6C0E80" w14:textId="77777777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B7514C1" w14:textId="77777777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5A9E8D5" w14:textId="77777777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256207A" w14:textId="77777777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D28ADC8" w14:textId="1A7ADEC4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C9F93BE" w14:textId="77777777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0F3C1CE" w14:textId="77777777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25ED752" w14:textId="6B0BEB4A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B775CAC" w14:textId="54F1CBE8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D2B244D" w14:textId="649D1932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B1C7483" w14:textId="7FA06086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DAEBDEC" w14:textId="51AC2406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63B8FBFF" w14:textId="5D968949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4AA849D1" w14:textId="465B907B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3524AB25" w14:textId="25999CEC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5AC68A93" w14:textId="22B05F4B" w:rsidR="001B1A88" w:rsidRDefault="001B1A88" w:rsidP="001B1A88">
      <w:pPr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0DBF04F8" w14:textId="7E70D387" w:rsidR="001B1A88" w:rsidRDefault="00D6142A" w:rsidP="001B1A88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47488" behindDoc="0" locked="0" layoutInCell="1" allowOverlap="1" wp14:anchorId="2A3B13D4" wp14:editId="13485581">
            <wp:simplePos x="0" y="0"/>
            <wp:positionH relativeFrom="column">
              <wp:posOffset>3808095</wp:posOffset>
            </wp:positionH>
            <wp:positionV relativeFrom="paragraph">
              <wp:posOffset>27305</wp:posOffset>
            </wp:positionV>
            <wp:extent cx="2894898" cy="2171700"/>
            <wp:effectExtent l="19050" t="19050" r="20320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98" cy="2171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1A88">
        <w:rPr>
          <w:rFonts w:ascii="Times New Roman" w:eastAsia="Calibri" w:hAnsi="Times New Roman" w:cs="Times New Roman"/>
          <w:b/>
          <w:noProof/>
          <w:sz w:val="18"/>
          <w:szCs w:val="18"/>
        </w:rPr>
        <w:drawing>
          <wp:anchor distT="0" distB="0" distL="114300" distR="114300" simplePos="0" relativeHeight="251639296" behindDoc="0" locked="0" layoutInCell="1" allowOverlap="1" wp14:anchorId="4A932564" wp14:editId="052BCD38">
            <wp:simplePos x="0" y="0"/>
            <wp:positionH relativeFrom="column">
              <wp:posOffset>550545</wp:posOffset>
            </wp:positionH>
            <wp:positionV relativeFrom="paragraph">
              <wp:posOffset>39370</wp:posOffset>
            </wp:positionV>
            <wp:extent cx="2885440" cy="2164080"/>
            <wp:effectExtent l="19050" t="19050" r="1016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164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E5038" w14:textId="34F83D8A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2FC8620A" w14:textId="1228F9F6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3565F07A" w14:textId="34663910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22C73FCE" w14:textId="01872F18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50E78040" w14:textId="0E13ECA4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5C2FFCDA" w14:textId="638DDC2F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38041CB9" w14:textId="5C0FAFC0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10CEC3C5" w14:textId="3C3EC33E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673918E2" w14:textId="4F55EC8B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147C7869" w14:textId="41B5D8C2" w:rsidR="001B1A88" w:rsidRDefault="00B22970" w:rsidP="001B1A88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59776" behindDoc="0" locked="0" layoutInCell="1" allowOverlap="1" wp14:anchorId="0AFE02B8" wp14:editId="1B513C94">
            <wp:simplePos x="0" y="0"/>
            <wp:positionH relativeFrom="column">
              <wp:posOffset>3718560</wp:posOffset>
            </wp:positionH>
            <wp:positionV relativeFrom="paragraph">
              <wp:posOffset>29845</wp:posOffset>
            </wp:positionV>
            <wp:extent cx="3154680" cy="2366010"/>
            <wp:effectExtent l="19050" t="19050" r="26670" b="1524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3660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55680" behindDoc="0" locked="0" layoutInCell="1" allowOverlap="1" wp14:anchorId="1A24DA2C" wp14:editId="35F94EC7">
            <wp:simplePos x="0" y="0"/>
            <wp:positionH relativeFrom="column">
              <wp:posOffset>304800</wp:posOffset>
            </wp:positionH>
            <wp:positionV relativeFrom="paragraph">
              <wp:posOffset>33655</wp:posOffset>
            </wp:positionV>
            <wp:extent cx="3129280" cy="2346960"/>
            <wp:effectExtent l="19050" t="19050" r="13970" b="152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4139D" w14:textId="6B3CF559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31111BBE" w14:textId="41FE62A0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78621A37" w14:textId="5A50F4DC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6694BA25" w14:textId="74561C96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72B61B8B" w14:textId="2088C53C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4F4B983C" w14:textId="2D5ED162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221C0FA3" w14:textId="2E8DC173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2990B1E3" w14:textId="5CC5B6D0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2F052ADB" w14:textId="1284F4F3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7449E1C8" w14:textId="4743E874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5167A7C5" w14:textId="7C8D78A0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109C22FC" w14:textId="3186AFA0" w:rsidR="001B1A88" w:rsidRDefault="00B22970" w:rsidP="001B1A88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74112" behindDoc="0" locked="0" layoutInCell="1" allowOverlap="1" wp14:anchorId="2FA56F3B" wp14:editId="170C4EB1">
            <wp:simplePos x="0" y="0"/>
            <wp:positionH relativeFrom="margin">
              <wp:align>right</wp:align>
            </wp:positionH>
            <wp:positionV relativeFrom="paragraph">
              <wp:posOffset>181610</wp:posOffset>
            </wp:positionV>
            <wp:extent cx="3139440" cy="2354580"/>
            <wp:effectExtent l="19050" t="19050" r="22860" b="266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67968" behindDoc="0" locked="0" layoutInCell="1" allowOverlap="1" wp14:anchorId="057215FD" wp14:editId="7D65549B">
            <wp:simplePos x="0" y="0"/>
            <wp:positionH relativeFrom="column">
              <wp:posOffset>323850</wp:posOffset>
            </wp:positionH>
            <wp:positionV relativeFrom="paragraph">
              <wp:posOffset>208915</wp:posOffset>
            </wp:positionV>
            <wp:extent cx="3148965" cy="2362200"/>
            <wp:effectExtent l="19050" t="19050" r="13335" b="190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62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6DF09" w14:textId="1FE57B3F" w:rsidR="001B1A88" w:rsidRDefault="001B1A88" w:rsidP="001B1A88">
      <w:pPr>
        <w:jc w:val="center"/>
        <w:rPr>
          <w:b/>
          <w:sz w:val="32"/>
          <w:szCs w:val="32"/>
          <w:u w:val="single"/>
        </w:rPr>
      </w:pPr>
    </w:p>
    <w:p w14:paraId="29D72CAB" w14:textId="271ADA4E" w:rsidR="001B1A88" w:rsidRDefault="001B1A88" w:rsidP="001B1A88">
      <w:pPr>
        <w:rPr>
          <w:b/>
          <w:sz w:val="32"/>
          <w:szCs w:val="32"/>
          <w:u w:val="single"/>
        </w:rPr>
      </w:pPr>
    </w:p>
    <w:p w14:paraId="11716114" w14:textId="3897C5A9" w:rsidR="001B1A88" w:rsidRPr="00A44B8F" w:rsidRDefault="001B1A88" w:rsidP="00A44B8F">
      <w:pPr>
        <w:tabs>
          <w:tab w:val="left" w:pos="3375"/>
        </w:tabs>
      </w:pPr>
      <w:bookmarkStart w:id="0" w:name="_GoBack"/>
      <w:bookmarkEnd w:id="0"/>
      <w:r>
        <w:rPr>
          <w:b/>
          <w:noProof/>
          <w:sz w:val="32"/>
          <w:szCs w:val="32"/>
          <w:u w:val="single"/>
        </w:rPr>
        <w:drawing>
          <wp:anchor distT="0" distB="0" distL="114300" distR="114300" simplePos="0" relativeHeight="251684352" behindDoc="0" locked="0" layoutInCell="1" allowOverlap="1" wp14:anchorId="28FD435D" wp14:editId="676745ED">
            <wp:simplePos x="0" y="0"/>
            <wp:positionH relativeFrom="column">
              <wp:posOffset>2045970</wp:posOffset>
            </wp:positionH>
            <wp:positionV relativeFrom="paragraph">
              <wp:posOffset>2181860</wp:posOffset>
            </wp:positionV>
            <wp:extent cx="3138170" cy="2354580"/>
            <wp:effectExtent l="19050" t="19050" r="241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170" cy="2354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1A88" w:rsidRPr="00A44B8F" w:rsidSect="002A7A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B7B0CC" w14:textId="77777777" w:rsidR="004E6177" w:rsidRDefault="004E6177" w:rsidP="00A44B8F">
      <w:r>
        <w:separator/>
      </w:r>
    </w:p>
  </w:endnote>
  <w:endnote w:type="continuationSeparator" w:id="0">
    <w:p w14:paraId="2599F60F" w14:textId="77777777" w:rsidR="004E6177" w:rsidRDefault="004E6177" w:rsidP="00A4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8788FA" w14:textId="77777777" w:rsidR="004E6177" w:rsidRDefault="004E6177" w:rsidP="00A44B8F">
      <w:r>
        <w:separator/>
      </w:r>
    </w:p>
  </w:footnote>
  <w:footnote w:type="continuationSeparator" w:id="0">
    <w:p w14:paraId="37C53309" w14:textId="77777777" w:rsidR="004E6177" w:rsidRDefault="004E6177" w:rsidP="00A44B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30961"/>
    <w:multiLevelType w:val="hybridMultilevel"/>
    <w:tmpl w:val="E85474C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6F7FF1"/>
    <w:multiLevelType w:val="hybridMultilevel"/>
    <w:tmpl w:val="290E6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7B"/>
    <w:rsid w:val="00023081"/>
    <w:rsid w:val="0006619D"/>
    <w:rsid w:val="000869E7"/>
    <w:rsid w:val="000976C3"/>
    <w:rsid w:val="000E697B"/>
    <w:rsid w:val="0015587C"/>
    <w:rsid w:val="001A5CD0"/>
    <w:rsid w:val="001B1A88"/>
    <w:rsid w:val="002A7A9C"/>
    <w:rsid w:val="002C1EF1"/>
    <w:rsid w:val="0031387B"/>
    <w:rsid w:val="003B6010"/>
    <w:rsid w:val="003D0132"/>
    <w:rsid w:val="004E6177"/>
    <w:rsid w:val="005901E3"/>
    <w:rsid w:val="00776BB3"/>
    <w:rsid w:val="00A44B8F"/>
    <w:rsid w:val="00B22970"/>
    <w:rsid w:val="00BD5AF7"/>
    <w:rsid w:val="00CA79ED"/>
    <w:rsid w:val="00CD05C9"/>
    <w:rsid w:val="00D6142A"/>
    <w:rsid w:val="00DD6A11"/>
    <w:rsid w:val="00F93C1D"/>
    <w:rsid w:val="00FF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E0C2A8"/>
  <w15:docId w15:val="{427E2F58-5328-4991-BC3D-11AAE98CB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69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97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4B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4B8F"/>
  </w:style>
  <w:style w:type="paragraph" w:styleId="Footer">
    <w:name w:val="footer"/>
    <w:basedOn w:val="Normal"/>
    <w:link w:val="FooterChar"/>
    <w:uiPriority w:val="99"/>
    <w:unhideWhenUsed/>
    <w:rsid w:val="00A44B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4B8F"/>
  </w:style>
  <w:style w:type="paragraph" w:styleId="ListParagraph">
    <w:name w:val="List Paragraph"/>
    <w:basedOn w:val="Normal"/>
    <w:uiPriority w:val="34"/>
    <w:qFormat/>
    <w:rsid w:val="002A7A9C"/>
    <w:pPr>
      <w:ind w:left="720"/>
      <w:contextualSpacing/>
    </w:pPr>
  </w:style>
  <w:style w:type="character" w:styleId="HTMLCite">
    <w:name w:val="HTML Cite"/>
    <w:basedOn w:val="DefaultParagraphFont"/>
    <w:uiPriority w:val="99"/>
    <w:semiHidden/>
    <w:unhideWhenUsed/>
    <w:rsid w:val="00CA79ED"/>
    <w:rPr>
      <w:i/>
      <w:iCs/>
    </w:rPr>
  </w:style>
  <w:style w:type="character" w:styleId="Hyperlink">
    <w:name w:val="Hyperlink"/>
    <w:basedOn w:val="DefaultParagraphFont"/>
    <w:uiPriority w:val="99"/>
    <w:unhideWhenUsed/>
    <w:rsid w:val="00CA79E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79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patch.state.pa.us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epatch.state.pa.u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Elizabethtown College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Elizabethtown College</dc:creator>
  <cp:lastModifiedBy>Good, Charity E</cp:lastModifiedBy>
  <cp:revision>5</cp:revision>
  <cp:lastPrinted>2015-08-26T21:10:00Z</cp:lastPrinted>
  <dcterms:created xsi:type="dcterms:W3CDTF">2018-02-15T16:53:00Z</dcterms:created>
  <dcterms:modified xsi:type="dcterms:W3CDTF">2018-02-16T17:39:00Z</dcterms:modified>
</cp:coreProperties>
</file>